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8B8" w:rsidRPr="003458B8" w:rsidRDefault="003458B8" w:rsidP="003458B8">
      <w:pPr>
        <w:rPr>
          <w:b/>
        </w:rPr>
      </w:pPr>
      <w:proofErr w:type="spellStart"/>
      <w:r w:rsidRPr="003458B8">
        <w:rPr>
          <w:b/>
        </w:rPr>
        <w:t>Beats</w:t>
      </w:r>
      <w:proofErr w:type="spellEnd"/>
      <w:r w:rsidRPr="003458B8">
        <w:rPr>
          <w:b/>
        </w:rPr>
        <w:t xml:space="preserve"> </w:t>
      </w:r>
      <w:proofErr w:type="spellStart"/>
      <w:r w:rsidRPr="003458B8">
        <w:rPr>
          <w:b/>
        </w:rPr>
        <w:t>For</w:t>
      </w:r>
      <w:proofErr w:type="spellEnd"/>
      <w:r w:rsidRPr="003458B8">
        <w:rPr>
          <w:b/>
        </w:rPr>
        <w:t xml:space="preserve"> Love </w:t>
      </w:r>
    </w:p>
    <w:p w:rsidR="003458B8" w:rsidRDefault="003458B8" w:rsidP="003458B8">
      <w:r>
        <w:t xml:space="preserve">Festival </w:t>
      </w:r>
      <w:proofErr w:type="spellStart"/>
      <w:r>
        <w:t>Beats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Love je festival elektronické taneční hudby, který se od roku 2013 pravidelně koná v unikátním prostředí ostravského areálu Dolní oblast Vítkovice. Pořadatelé festivalu kladou důraz na pestrou a skutečně nadžánrovou dramaturgii, v programu akce najdeme </w:t>
      </w:r>
      <w:proofErr w:type="spellStart"/>
      <w:r>
        <w:t>drum</w:t>
      </w:r>
      <w:proofErr w:type="spellEnd"/>
      <w:r>
        <w:t xml:space="preserve"> &amp; bass, house, techno, </w:t>
      </w:r>
      <w:proofErr w:type="spellStart"/>
      <w:r>
        <w:t>dubstep</w:t>
      </w:r>
      <w:proofErr w:type="spellEnd"/>
      <w:r>
        <w:t xml:space="preserve">, </w:t>
      </w:r>
      <w:proofErr w:type="spellStart"/>
      <w:r>
        <w:t>trance</w:t>
      </w:r>
      <w:proofErr w:type="spellEnd"/>
      <w:r>
        <w:t xml:space="preserve">, </w:t>
      </w:r>
      <w:proofErr w:type="spellStart"/>
      <w:r>
        <w:t>breakbeat</w:t>
      </w:r>
      <w:proofErr w:type="spellEnd"/>
      <w:r>
        <w:t xml:space="preserve"> i reggae, podobně jako na různé vizualizace a další úpravy areálu a jeho zpestření pro návštěvníky. Návštěvnost akce jistě i díky tomu pravidelně roste, v roce 2019 překonala hranici 50 000 unikátních návštěvníků, což je jedna z nejvyšších návštěvností v historii hudebních festivalů na území České republiky. V roce 2020 festival vzhledem k omezením v rámci pandemie Covid-19 nemohl uskutečnit. </w:t>
      </w:r>
    </w:p>
    <w:p w:rsidR="003458B8" w:rsidRDefault="003458B8" w:rsidP="003458B8">
      <w:r>
        <w:t xml:space="preserve">Festival </w:t>
      </w:r>
      <w:proofErr w:type="spellStart"/>
      <w:r>
        <w:t>Beats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Love je stabilním bodem na festivalové mapě České republiky, komise oceňuje relevanci akce, podobně jako pravidelně se zvyšující návštěvnost i profesionalizaci události. Akce pro rok 2021 více méně replikuje plánovaný program loňského ročníku, který se nemohl uskutečnit, ovšem za výrazného navýšení honorářové položky (o přibližně 80 % oproti rozpočtu v roce 2020), což pořadatelé vysvětlili obecným nárůstem honorářů, stále to ovšem vyznívá poněkud podivně. Dále komise určitě doporučuje zapracovat na doprovodném programu akce, obohatit jej alespoň o částečně promyšlenější edukativní prvky, např. diskusní doprovodné panely a podobně. Komise doporučuje k podpoře ve výši adekvátní bodovému ohodnocení. </w:t>
      </w:r>
    </w:p>
    <w:p w:rsidR="003458B8" w:rsidRDefault="003458B8" w:rsidP="003458B8"/>
    <w:p w:rsidR="00A61CA2" w:rsidRDefault="00A61CA2" w:rsidP="003458B8">
      <w:pPr>
        <w:rPr>
          <w:b/>
        </w:rPr>
      </w:pPr>
      <w:r>
        <w:rPr>
          <w:b/>
        </w:rPr>
        <w:t xml:space="preserve">Blues Aperitiv a Blues Alive </w:t>
      </w:r>
    </w:p>
    <w:p w:rsidR="00A61CA2" w:rsidRDefault="00A61CA2" w:rsidP="00A61CA2">
      <w:r w:rsidRPr="009177A3">
        <w:t xml:space="preserve">Festival </w:t>
      </w:r>
      <w:r>
        <w:t xml:space="preserve">byl v roce 2019 oceněn </w:t>
      </w:r>
      <w:r w:rsidRPr="009177A3">
        <w:t xml:space="preserve">prestižní žánrovou cenou </w:t>
      </w:r>
      <w:proofErr w:type="spellStart"/>
      <w:r w:rsidRPr="009177A3">
        <w:rPr>
          <w:i/>
        </w:rPr>
        <w:t>Keeping</w:t>
      </w:r>
      <w:proofErr w:type="spellEnd"/>
      <w:r w:rsidRPr="009177A3">
        <w:rPr>
          <w:i/>
        </w:rPr>
        <w:t xml:space="preserve"> </w:t>
      </w:r>
      <w:proofErr w:type="spellStart"/>
      <w:r w:rsidRPr="009177A3">
        <w:rPr>
          <w:i/>
        </w:rPr>
        <w:t>The</w:t>
      </w:r>
      <w:proofErr w:type="spellEnd"/>
      <w:r w:rsidRPr="009177A3">
        <w:rPr>
          <w:i/>
        </w:rPr>
        <w:t xml:space="preserve"> Blues Alive </w:t>
      </w:r>
      <w:proofErr w:type="spellStart"/>
      <w:r w:rsidRPr="009177A3">
        <w:rPr>
          <w:i/>
        </w:rPr>
        <w:t>Award</w:t>
      </w:r>
      <w:proofErr w:type="spellEnd"/>
      <w:r w:rsidRPr="009177A3">
        <w:t xml:space="preserve"> americké nadace Blues </w:t>
      </w:r>
      <w:proofErr w:type="spellStart"/>
      <w:r w:rsidRPr="009177A3">
        <w:t>Foundation</w:t>
      </w:r>
      <w:proofErr w:type="spellEnd"/>
      <w:r w:rsidRPr="009177A3">
        <w:t xml:space="preserve">, </w:t>
      </w:r>
      <w:r>
        <w:t xml:space="preserve">což je jedna z největších poct, jaké se může festivalu tohoto žánru dostat. Akce netěží pouze ze známých bluesových jmen, ale představuje každý rok pestrou škálu umělců od úplných objevů, vybíraných v soutěži Blues Aperitiv, přes české a evropské interprety až po hvězdy zámořského blues. Cíleně představuje i příbuzné žánry (jazz, gospel, folk) a nebojí se ani přesahům k elektronické hudbě. I když jde tedy o festival spíše pro střední a starší generaci, má rozhodně co nabídnout i mladšímu publiku. </w:t>
      </w:r>
    </w:p>
    <w:p w:rsidR="00A61CA2" w:rsidRPr="009177A3" w:rsidRDefault="00A61CA2" w:rsidP="00A61CA2">
      <w:r>
        <w:t xml:space="preserve">V roce 2020 pořadatelé několikrát měnili plánované dramaturgii – vzhledem k vyvíjejícím se epidemickým opatřením –, ale nakonec se festival uskutečnit nemohl. S různými variantami se počítá i do letošního roku. </w:t>
      </w:r>
    </w:p>
    <w:p w:rsidR="00A61CA2" w:rsidRPr="009177A3" w:rsidRDefault="00A61CA2" w:rsidP="00A61CA2">
      <w:r>
        <w:t xml:space="preserve">Jubilejní 25. ročník festivalu se přesouvá z roku 2020 na letošní rok. Rada doporučuje festival k významné podpoře stejně jako v minulých letech. Ve svém žánru totiž u nás Blues Alive nemá konkurenci a jako příklad </w:t>
      </w:r>
      <w:proofErr w:type="spellStart"/>
      <w:r>
        <w:t>indoorového</w:t>
      </w:r>
      <w:proofErr w:type="spellEnd"/>
      <w:r>
        <w:t xml:space="preserve"> festivalu, který se navíc koná mimo hlavní kulturní centra naší republiky, může být vzorem i akcím jiných žánrů. Vzhledem ke všem těmto skutečnostem a k vysokému bodovému hodnocení doporučujeme k podobné podpoře jako v minulých letech. </w:t>
      </w:r>
    </w:p>
    <w:p w:rsidR="00A61CA2" w:rsidRDefault="00A61CA2" w:rsidP="003458B8"/>
    <w:p w:rsidR="000B3027" w:rsidRDefault="000B3027" w:rsidP="003458B8"/>
    <w:p w:rsidR="000B3027" w:rsidRDefault="000B3027" w:rsidP="003458B8"/>
    <w:p w:rsidR="000B3027" w:rsidRDefault="000B3027" w:rsidP="003458B8">
      <w:bookmarkStart w:id="0" w:name="_GoBack"/>
      <w:bookmarkEnd w:id="0"/>
    </w:p>
    <w:p w:rsidR="00A61CA2" w:rsidRDefault="00A61CA2" w:rsidP="003458B8">
      <w:pPr>
        <w:rPr>
          <w:b/>
        </w:rPr>
      </w:pPr>
      <w:r>
        <w:rPr>
          <w:b/>
        </w:rPr>
        <w:lastRenderedPageBreak/>
        <w:t xml:space="preserve">Bohemia Jazz </w:t>
      </w:r>
      <w:proofErr w:type="spellStart"/>
      <w:r>
        <w:rPr>
          <w:b/>
        </w:rPr>
        <w:t>Fest</w:t>
      </w:r>
      <w:proofErr w:type="spellEnd"/>
      <w:r>
        <w:rPr>
          <w:b/>
        </w:rPr>
        <w:t xml:space="preserve"> </w:t>
      </w:r>
    </w:p>
    <w:p w:rsidR="00A61CA2" w:rsidRPr="00A61CA2" w:rsidRDefault="00A61CA2" w:rsidP="00A61CA2">
      <w:r>
        <w:t>Č</w:t>
      </w:r>
      <w:r w:rsidRPr="00A61CA2">
        <w:t xml:space="preserve">ervencový Bohemia Jazz </w:t>
      </w:r>
      <w:proofErr w:type="spellStart"/>
      <w:r w:rsidRPr="00A61CA2">
        <w:t>Fest</w:t>
      </w:r>
      <w:proofErr w:type="spellEnd"/>
      <w:r w:rsidRPr="00A61CA2">
        <w:t xml:space="preserve"> uvede koncerty pro omezený počet návštěvníků v ohraničených venkovních prostorách Prahy, Liberce, Plzně, Tábora, Domažlic a Brna. Příznivě tak oživuje veřejný prostor. Akce bez vstupného jsou z části financovány z městských rozpočtů, z části z reklam a darů. </w:t>
      </w:r>
    </w:p>
    <w:p w:rsidR="00A61CA2" w:rsidRPr="00A61CA2" w:rsidRDefault="00A61CA2" w:rsidP="00A61CA2">
      <w:r w:rsidRPr="00A61CA2">
        <w:t xml:space="preserve">Z epidemiologických důvodů je </w:t>
      </w:r>
      <w:r>
        <w:t xml:space="preserve">festival </w:t>
      </w:r>
      <w:r w:rsidRPr="00A61CA2">
        <w:t xml:space="preserve">v roce 2021 přemístěn z náměstí do ohraničených venkovních prostor. Festival bez vstupného je přístupný všem zájemcům. Dramaturgie koncertů není </w:t>
      </w:r>
      <w:r>
        <w:t xml:space="preserve">příliš </w:t>
      </w:r>
      <w:r w:rsidRPr="00A61CA2">
        <w:t xml:space="preserve">objevná, ale projekt zahrnuje i vyhledávací soutěž </w:t>
      </w:r>
      <w:proofErr w:type="spellStart"/>
      <w:r w:rsidRPr="00A61CA2">
        <w:t>JazzPrix</w:t>
      </w:r>
      <w:proofErr w:type="spellEnd"/>
      <w:r w:rsidRPr="00A61CA2">
        <w:t xml:space="preserve">, vyhlašovanou ve spolupráci s </w:t>
      </w:r>
      <w:proofErr w:type="gramStart"/>
      <w:r w:rsidRPr="00A61CA2">
        <w:t>OSA</w:t>
      </w:r>
      <w:proofErr w:type="gramEnd"/>
      <w:r w:rsidRPr="00A61CA2">
        <w:t xml:space="preserve"> pro hudebníky z České republiky do 35 let.</w:t>
      </w:r>
    </w:p>
    <w:p w:rsidR="00A61CA2" w:rsidRPr="00A61CA2" w:rsidRDefault="00A61CA2" w:rsidP="00A61CA2">
      <w:r w:rsidRPr="00A61CA2">
        <w:t>Festival získal od hodnotící komise dostatečný počet bodů</w:t>
      </w:r>
      <w:r>
        <w:t xml:space="preserve">, a proto je doporučen k adekvátní podpoře. </w:t>
      </w:r>
    </w:p>
    <w:p w:rsidR="00A61CA2" w:rsidRDefault="00A61CA2" w:rsidP="003458B8"/>
    <w:p w:rsidR="00E00019" w:rsidRDefault="00E00019" w:rsidP="003458B8">
      <w:pPr>
        <w:rPr>
          <w:b/>
        </w:rPr>
      </w:pPr>
      <w:proofErr w:type="spellStart"/>
      <w:r>
        <w:rPr>
          <w:b/>
        </w:rPr>
        <w:t>Colours</w:t>
      </w:r>
      <w:proofErr w:type="spellEnd"/>
      <w:r>
        <w:rPr>
          <w:b/>
        </w:rPr>
        <w:t xml:space="preserve"> of </w:t>
      </w:r>
      <w:proofErr w:type="gramStart"/>
      <w:r>
        <w:rPr>
          <w:b/>
        </w:rPr>
        <w:t>Ostrava</w:t>
      </w:r>
      <w:proofErr w:type="gramEnd"/>
      <w:r>
        <w:rPr>
          <w:b/>
        </w:rPr>
        <w:t xml:space="preserve"> </w:t>
      </w:r>
    </w:p>
    <w:p w:rsidR="00E00019" w:rsidRPr="00E00019" w:rsidRDefault="00E00019" w:rsidP="00E00019">
      <w:r w:rsidRPr="00E00019">
        <w:t xml:space="preserve">Ostravské “Barvy” jsou uznávaným a respektovaným králem českých letních festivalů. Široký žánrový záběr dovoluje prakticky každému návštěvníkovi najít si “to svoje”, zároveň se ale program festivalu neomezuje pouze na masově populární umělce a přiváží každoročně mnoho vysoce uměleckých a kulturně obohacujících vystoupení. Vedle hvězd pak nemalý prostor dostávají čerstvé objevy a časté jsou i koncertní premiéry na tuzemských pódiích. Vedle hudebních setů navíc festival nabízí i žánrově pestrý a nikoliv jen oddechový, ale i vzdělávacím směrem zaměřený doprovodný program. </w:t>
      </w:r>
    </w:p>
    <w:p w:rsidR="00E00019" w:rsidRPr="00E00019" w:rsidRDefault="00E00019" w:rsidP="00E00019">
      <w:r w:rsidRPr="00E00019">
        <w:t>Na dramaturgickém vývoji festivalu je jasně patrné, že přes vysokou oblibu a návštěvnost nezůstává na místě, a stále si uchovává snahu hledání a objevování nového napříč žánry, a nespokojuje se jen se zábavnou rolí, ale snaží se i o pozvolné rozšiřování hudebního vkusu návštěvníků. Navzdory tomu, že účast tuzemských hudebníků je oproti zahraničním menšinová, poměrně velký prostor dostávají nejen zavedení, ale i méně známí a začínající interpreti. Pozitivní je určitě i doprovodný program s náročnější divadelní či filmovou produkcí či celý “</w:t>
      </w:r>
      <w:proofErr w:type="spellStart"/>
      <w:r w:rsidRPr="00E00019">
        <w:t>podfestival</w:t>
      </w:r>
      <w:proofErr w:type="spellEnd"/>
      <w:r w:rsidRPr="00E00019">
        <w:t xml:space="preserve">” </w:t>
      </w:r>
      <w:proofErr w:type="spellStart"/>
      <w:r w:rsidRPr="00E00019">
        <w:t>Melting</w:t>
      </w:r>
      <w:proofErr w:type="spellEnd"/>
      <w:r w:rsidRPr="00E00019">
        <w:t xml:space="preserve"> Pot, vedle kulturních se nevyhýbající ani sociálním či společenským tématům dnešní doby. Přestože se ročník 2020 ze známých důvodů nemohl konat v tradiční podobě, pořadatelé přesto nerezignovali a snažili se nabídnou</w:t>
      </w:r>
      <w:r>
        <w:t>t</w:t>
      </w:r>
      <w:r w:rsidRPr="00E00019">
        <w:t xml:space="preserve"> svým návštěvníkům alespoň náhradní program, vycházející z aktuálních možností. Alespoň částečná podpora z veřejných zdrojů tak může napomoci nejen kulturní diverzitě regionu, ale překlenutí současné, pro kulturní pořadatele nejisté a nelehké doby.  </w:t>
      </w:r>
    </w:p>
    <w:p w:rsidR="00E00019" w:rsidRDefault="00E00019" w:rsidP="003458B8"/>
    <w:p w:rsidR="00A61CA2" w:rsidRPr="00A61CA2" w:rsidRDefault="00A61CA2" w:rsidP="003458B8">
      <w:pPr>
        <w:rPr>
          <w:b/>
        </w:rPr>
      </w:pPr>
      <w:r>
        <w:rPr>
          <w:b/>
        </w:rPr>
        <w:t xml:space="preserve">Folkové prázdniny </w:t>
      </w:r>
    </w:p>
    <w:p w:rsidR="00A61CA2" w:rsidRDefault="00A61CA2" w:rsidP="00A61CA2">
      <w:r>
        <w:t>Jeden z mála festivalů, který je nejen celorepublikově významný, ale zároveň i objevující a přinášející osvětu a inspiraci nejen pro diváky, ale zároveň i pro hudebníky a pořadatele koncertů a jiných festivalů.</w:t>
      </w:r>
    </w:p>
    <w:p w:rsidR="00A61CA2" w:rsidRDefault="00A61CA2" w:rsidP="00A61CA2">
      <w:r>
        <w:t xml:space="preserve">Špičková dramaturgie, zaměřená převážně na akustickou hudbu a </w:t>
      </w:r>
      <w:proofErr w:type="spellStart"/>
      <w:r>
        <w:t>world</w:t>
      </w:r>
      <w:proofErr w:type="spellEnd"/>
      <w:r>
        <w:t xml:space="preserve"> music, přivážející výborné umělce z celého světa nemá v této zemi obdoby a společně s unikátním prostředím náměšťského zámku a malého městečka na Vysočině vytváří i unikátní ostrov kultivované inspirace uprostřed prázdnin.</w:t>
      </w:r>
    </w:p>
    <w:p w:rsidR="00A61CA2" w:rsidRDefault="00A61CA2" w:rsidP="00A61CA2">
      <w:r>
        <w:lastRenderedPageBreak/>
        <w:t xml:space="preserve">Akce má však i další přínosné přesahy: dvoudenní odborné kolokvium, z něhož vychází tištěný sborník. Každoročně vydávaná CD, přičemž to aktuální právě boduje v mezinárodní hitparádě </w:t>
      </w:r>
      <w:proofErr w:type="spellStart"/>
      <w:r>
        <w:t>World</w:t>
      </w:r>
      <w:proofErr w:type="spellEnd"/>
      <w:r>
        <w:t xml:space="preserve"> Music </w:t>
      </w:r>
      <w:proofErr w:type="spellStart"/>
      <w:r>
        <w:t>Charts</w:t>
      </w:r>
      <w:proofErr w:type="spellEnd"/>
      <w:r>
        <w:t xml:space="preserve"> </w:t>
      </w:r>
      <w:proofErr w:type="spellStart"/>
      <w:r>
        <w:t>Europe</w:t>
      </w:r>
      <w:proofErr w:type="spellEnd"/>
      <w:r>
        <w:t>. Nebo třeba mimořádné pořady připravené přímo pro festival a nevšední koncertní propojení hudebníků z různých zemí, cíleně vznikající právě pro Folkové prázdniny v Náměšti nad Oslavou.</w:t>
      </w:r>
    </w:p>
    <w:p w:rsidR="00A61CA2" w:rsidRDefault="00A61CA2" w:rsidP="00A61CA2">
      <w:r>
        <w:t xml:space="preserve">Vysoké bodové hodnocení festivalu odpovídá výjimečným kvalitám této akce. </w:t>
      </w:r>
      <w:r w:rsidR="00E00019">
        <w:t xml:space="preserve"> Proto rada doporučuje výraznou podporu. </w:t>
      </w:r>
    </w:p>
    <w:p w:rsidR="00A61CA2" w:rsidRDefault="00A61CA2" w:rsidP="003458B8"/>
    <w:p w:rsidR="00E00019" w:rsidRPr="00E00019" w:rsidRDefault="00E00019" w:rsidP="003458B8">
      <w:pPr>
        <w:rPr>
          <w:b/>
        </w:rPr>
      </w:pPr>
      <w:r>
        <w:rPr>
          <w:b/>
        </w:rPr>
        <w:t>JAZZFESTBRNO</w:t>
      </w:r>
    </w:p>
    <w:p w:rsidR="00E00019" w:rsidRDefault="00E00019" w:rsidP="00E00019">
      <w:r>
        <w:t xml:space="preserve">JAZZFESTBRNO je v dlouhodobě nejvýznamnějším a nejkvalitnějším jazzovým festivalem v ČR.  Tak jej vnímají nejen jeho návštěvníci, ale i mnozí špičkoví interpreti, kteří se jej zúčastňují. Perfektní organizace, přístupnost pro různé skupiny obyvatelstva, kvalitní a obsažné doprovodné materiály, mediální zasíťování i souhra spolupracujících institucí z něj činí akci, která má </w:t>
      </w:r>
      <w:proofErr w:type="gramStart"/>
      <w:r>
        <w:t>nezpochybnitelnou  prestiž</w:t>
      </w:r>
      <w:proofErr w:type="gramEnd"/>
      <w:r>
        <w:t xml:space="preserve"> jak na úrovni Brna, tak Jihomoravského kraje a v neposlední řadě v celostátním měřítku. Tomu odpovídá i trvalá a významná podpora, které se festivalu ze všech těchto úrovní dostává - počínaje městem, přes kraj až po ministerskou úroveň. Je to počin inspirativní nejen pro náročné diváky, ale i pro tvořivé muzikanty, vznikají tu podněty pro nadžánrové spolupráce, cíleně se v jeho rámci  </w:t>
      </w:r>
      <w:proofErr w:type="spellStart"/>
      <w:r>
        <w:t>Rrozvíjí</w:t>
      </w:r>
      <w:proofErr w:type="spellEnd"/>
      <w:r>
        <w:t xml:space="preserve"> hudebnost mládeže. Festival už není soustředěn jen na Brno, ale některými koncerty expanduje do dalších míst jižní Moravy. Brno navíc poskytuje skrze své bohaté hudební podhoubí a akademické zázemí (Katedra jazzové interpretace JAMU) ve spolupráci s festivalem možnost přímého kontaktu hudebního dorostu se světovou špičkou. Festival též navázal a pokračuji v přeshraniční spolupráci s rakouskými partnery.</w:t>
      </w:r>
    </w:p>
    <w:p w:rsidR="00E00019" w:rsidRDefault="00E00019" w:rsidP="00E00019">
      <w:r>
        <w:t xml:space="preserve">Rok 2020 byl krajně obtížný pro pořadatele festivalu. Musela být zrušena celá jeho jarní část, úvodní koncert byl operativně s velkým úsilím přesunut na září. Do doby zavedení dalších protiepidemických opatření se konaly ještě dvě menší akce, a opět - celý podzimní festivalový program musel být zrušen. Pro rok 2021 - svůj dvacátý rok existence -  pořadatelé plánovali klasický průběh, avšak bilančního obsahu - začátek byl stanoven na březen, ale to už neplatí. Je jasné, že festival opět čekají velké změny. První počin – </w:t>
      </w:r>
      <w:proofErr w:type="spellStart"/>
      <w:r>
        <w:t>streamovaný</w:t>
      </w:r>
      <w:proofErr w:type="spellEnd"/>
      <w:r>
        <w:t xml:space="preserve"> koncert – je plánován na 30. 4.</w:t>
      </w:r>
    </w:p>
    <w:p w:rsidR="00E00019" w:rsidRDefault="00E00019" w:rsidP="00E00019">
      <w:r>
        <w:t>JAZZFESTBRNO v roce 2021 slaví 20 let existence. Je to dlouhodobě nejvýznamnější jazzový festival v ČR a přispívá ke kultivaci českého hudebního prostředí skrze vlastní konání i mediální výstupy.   Perfektní organizace, kvalitní doprovodné materiály, mediální zasíťování i souhra spolupracujících institucí (i přeshraniční spolupráce) z něj činí všestranně prestižní a inspirativní akci.</w:t>
      </w:r>
    </w:p>
    <w:p w:rsidR="00E00019" w:rsidRDefault="00E00019" w:rsidP="00E00019">
      <w:r>
        <w:t>Doporučujeme k podpoře odpovídající vysokému bodovému hodnocení.</w:t>
      </w:r>
    </w:p>
    <w:p w:rsidR="00A61CA2" w:rsidRDefault="00A61CA2" w:rsidP="003458B8"/>
    <w:p w:rsidR="00A61CA2" w:rsidRDefault="00A61CA2" w:rsidP="003458B8">
      <w:pPr>
        <w:rPr>
          <w:b/>
        </w:rPr>
      </w:pPr>
      <w:r>
        <w:rPr>
          <w:b/>
        </w:rPr>
        <w:t xml:space="preserve">Let </w:t>
      </w:r>
      <w:proofErr w:type="spellStart"/>
      <w:r>
        <w:rPr>
          <w:b/>
        </w:rPr>
        <w:t>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Roll</w:t>
      </w:r>
      <w:proofErr w:type="spellEnd"/>
    </w:p>
    <w:p w:rsidR="00A61CA2" w:rsidRPr="00A61CA2" w:rsidRDefault="00A61CA2" w:rsidP="00A61CA2">
      <w:r w:rsidRPr="00A61CA2">
        <w:t xml:space="preserve">Let </w:t>
      </w:r>
      <w:proofErr w:type="spellStart"/>
      <w:r w:rsidRPr="00A61CA2">
        <w:t>It</w:t>
      </w:r>
      <w:proofErr w:type="spellEnd"/>
      <w:r w:rsidRPr="00A61CA2">
        <w:t xml:space="preserve"> </w:t>
      </w:r>
      <w:proofErr w:type="spellStart"/>
      <w:r w:rsidRPr="00A61CA2">
        <w:t>Roll</w:t>
      </w:r>
      <w:proofErr w:type="spellEnd"/>
      <w:r w:rsidRPr="00A61CA2">
        <w:t xml:space="preserve"> je žánrově vyhraněný </w:t>
      </w:r>
      <w:proofErr w:type="spellStart"/>
      <w:r w:rsidRPr="00A61CA2">
        <w:t>drum</w:t>
      </w:r>
      <w:proofErr w:type="spellEnd"/>
      <w:r w:rsidRPr="00A61CA2">
        <w:t xml:space="preserve"> and </w:t>
      </w:r>
      <w:proofErr w:type="spellStart"/>
      <w:r w:rsidRPr="00A61CA2">
        <w:t>bassový</w:t>
      </w:r>
      <w:proofErr w:type="spellEnd"/>
      <w:r w:rsidRPr="00A61CA2">
        <w:t xml:space="preserve"> festival, plánovaný na začátek srpna do Milovic u Prahy. V průběhu let se vypracoval mezi největší svého druhu, avšak v roce 2020 musel omezit </w:t>
      </w:r>
      <w:r w:rsidRPr="00A61CA2">
        <w:lastRenderedPageBreak/>
        <w:t xml:space="preserve">aktivitu na online vysílání z předchozích ročníků a uspořádání náhradní varianty </w:t>
      </w:r>
      <w:proofErr w:type="spellStart"/>
      <w:r w:rsidRPr="00A61CA2">
        <w:t>Renegade</w:t>
      </w:r>
      <w:proofErr w:type="spellEnd"/>
      <w:r w:rsidRPr="00A61CA2">
        <w:t xml:space="preserve"> pro omezený počet návštěvníků. </w:t>
      </w:r>
    </w:p>
    <w:p w:rsidR="00A61CA2" w:rsidRPr="00A61CA2" w:rsidRDefault="00A61CA2" w:rsidP="00A61CA2">
      <w:r w:rsidRPr="00A61CA2">
        <w:t xml:space="preserve">Jde o komerční akci, zaměřenou na taneční a volnočasové vyžití převážně mladých návštěvníků. Vedle vystoupení </w:t>
      </w:r>
      <w:proofErr w:type="spellStart"/>
      <w:r w:rsidRPr="00A61CA2">
        <w:t>DJ</w:t>
      </w:r>
      <w:r>
        <w:t>ů</w:t>
      </w:r>
      <w:proofErr w:type="spellEnd"/>
      <w:r w:rsidRPr="00A61CA2">
        <w:t xml:space="preserve"> zahrnuje i taneční workshopy a soutěže, </w:t>
      </w:r>
      <w:proofErr w:type="spellStart"/>
      <w:r w:rsidRPr="00A61CA2">
        <w:t>fashion</w:t>
      </w:r>
      <w:proofErr w:type="spellEnd"/>
      <w:r w:rsidRPr="00A61CA2">
        <w:t xml:space="preserve"> workshopy a skate park. Festival </w:t>
      </w:r>
      <w:r>
        <w:t xml:space="preserve">se v hodnocení komise dostal těsně nad hranici pro získání podpory. Z tohoto důvodu jej rada </w:t>
      </w:r>
      <w:r w:rsidRPr="00A61CA2">
        <w:t xml:space="preserve">doporučuje k přiměřené podpoře. </w:t>
      </w:r>
    </w:p>
    <w:p w:rsidR="00A61CA2" w:rsidRDefault="00A61CA2" w:rsidP="003458B8"/>
    <w:p w:rsidR="003458B8" w:rsidRPr="003458B8" w:rsidRDefault="003458B8" w:rsidP="003458B8">
      <w:pPr>
        <w:rPr>
          <w:b/>
        </w:rPr>
      </w:pPr>
      <w:proofErr w:type="spellStart"/>
      <w:r w:rsidRPr="003458B8">
        <w:rPr>
          <w:b/>
        </w:rPr>
        <w:t>Mighty</w:t>
      </w:r>
      <w:proofErr w:type="spellEnd"/>
      <w:r w:rsidRPr="003458B8">
        <w:rPr>
          <w:b/>
        </w:rPr>
        <w:t xml:space="preserve"> </w:t>
      </w:r>
      <w:proofErr w:type="spellStart"/>
      <w:r w:rsidRPr="003458B8">
        <w:rPr>
          <w:b/>
        </w:rPr>
        <w:t>Sounds</w:t>
      </w:r>
      <w:proofErr w:type="spellEnd"/>
      <w:r w:rsidRPr="003458B8">
        <w:rPr>
          <w:b/>
        </w:rPr>
        <w:t xml:space="preserve"> </w:t>
      </w:r>
    </w:p>
    <w:p w:rsidR="003458B8" w:rsidRDefault="003458B8" w:rsidP="003458B8">
      <w:proofErr w:type="spellStart"/>
      <w:r>
        <w:t>Mighty</w:t>
      </w:r>
      <w:proofErr w:type="spellEnd"/>
      <w:r>
        <w:t xml:space="preserve"> </w:t>
      </w:r>
      <w:proofErr w:type="spellStart"/>
      <w:r>
        <w:t>Sounds</w:t>
      </w:r>
      <w:proofErr w:type="spellEnd"/>
      <w:r>
        <w:t xml:space="preserve"> je letní festival zaměřený na specifické žánry a na evropské festivalové scéně je téměř unikátní. Přitahuje pozornost nemainstreamové kulturní scény i v zahraničí (zejména Německo, Polsko, Rakousko, Belgie, Nizozemí). Hudebními styly se soustředí především na </w:t>
      </w:r>
      <w:proofErr w:type="spellStart"/>
      <w:r>
        <w:t>rock’n’roll</w:t>
      </w:r>
      <w:proofErr w:type="spellEnd"/>
      <w:r>
        <w:t xml:space="preserve">, reggae, </w:t>
      </w:r>
      <w:proofErr w:type="spellStart"/>
      <w:r>
        <w:t>ska</w:t>
      </w:r>
      <w:proofErr w:type="spellEnd"/>
      <w:r>
        <w:t xml:space="preserve">, </w:t>
      </w:r>
      <w:proofErr w:type="spellStart"/>
      <w:r>
        <w:t>rockabilly</w:t>
      </w:r>
      <w:proofErr w:type="spellEnd"/>
      <w:r>
        <w:t xml:space="preserve">, </w:t>
      </w:r>
      <w:proofErr w:type="spellStart"/>
      <w:r>
        <w:t>indie</w:t>
      </w:r>
      <w:proofErr w:type="spellEnd"/>
      <w:r>
        <w:t xml:space="preserve">, punkrock a hudební styly a scény, které se od nich odvíjí nebo s nimi úzce souvisí. Současně nabízí bohatý doprovodný program v podobě divadel, performance či sportovních aktivit. Poměr tuzemských a zahraničních vystupujících interpretů je přibližně 40:60. Dramaturgie festivalu je kromě oslovování žánrových špiček české alternativní scény zaměřena rovněž na vyhledávání a podporu začínajících domácích umělců a nových objevů. V minulosti vznikla kompilace na CD s českými mladými i zavedenými kapelami. Mnoho kapel tak navázalo díky účinkování na festivalu </w:t>
      </w:r>
      <w:proofErr w:type="spellStart"/>
      <w:r>
        <w:t>Mighty</w:t>
      </w:r>
      <w:proofErr w:type="spellEnd"/>
      <w:r>
        <w:t xml:space="preserve"> </w:t>
      </w:r>
      <w:proofErr w:type="spellStart"/>
      <w:r>
        <w:t>Sounds</w:t>
      </w:r>
      <w:proofErr w:type="spellEnd"/>
      <w:r>
        <w:t xml:space="preserve"> kontakt se zahraničními interprety či jejich agenty. Dlouhodobě probíhá spolupráce s neziskovými organizacemi, které propagují toleranci, boj proti rasismu a diskriminaci a pomáhají sociálně znevýhodněným skupinám (Člověk v tísni, </w:t>
      </w:r>
      <w:proofErr w:type="spellStart"/>
      <w:r>
        <w:t>Amnesty</w:t>
      </w:r>
      <w:proofErr w:type="spellEnd"/>
      <w:r>
        <w:t xml:space="preserve"> International, </w:t>
      </w:r>
      <w:proofErr w:type="spellStart"/>
      <w:r>
        <w:t>Good</w:t>
      </w:r>
      <w:proofErr w:type="spellEnd"/>
      <w:r>
        <w:t xml:space="preserve"> Night </w:t>
      </w:r>
      <w:proofErr w:type="spellStart"/>
      <w:r>
        <w:t>White</w:t>
      </w:r>
      <w:proofErr w:type="spellEnd"/>
      <w:r>
        <w:t xml:space="preserve"> </w:t>
      </w:r>
      <w:proofErr w:type="spellStart"/>
      <w:r>
        <w:t>Pride</w:t>
      </w:r>
      <w:proofErr w:type="spellEnd"/>
      <w:r>
        <w:t>, Světlo pro svět a mnoho dalších).</w:t>
      </w:r>
      <w:r>
        <w:tab/>
      </w:r>
    </w:p>
    <w:p w:rsidR="003458B8" w:rsidRDefault="003458B8" w:rsidP="003458B8">
      <w:r>
        <w:t xml:space="preserve">Bude se jednat již o šestnáctý ročník festivalu, který byl dosud realizován každý rok od roku 2005 (s výjimkou roku 2020, kdy festival z důvodu vládních opatření pro boj s </w:t>
      </w:r>
      <w:proofErr w:type="spellStart"/>
      <w:r>
        <w:t>koronavirem</w:t>
      </w:r>
      <w:proofErr w:type="spellEnd"/>
      <w:r>
        <w:t xml:space="preserve"> neproběhl) a to zpravidla v čím dál větším rozsahu.</w:t>
      </w:r>
    </w:p>
    <w:p w:rsidR="003458B8" w:rsidRDefault="003458B8" w:rsidP="003458B8">
      <w:r>
        <w:t xml:space="preserve">Festival žádá o dotaci v podobné výši jako předchozí rok. Příjmy ze vstupného pokrývají 58 % celkového rozpočtu, náklady na dramaturgii činí 43% a výše požadované dotace odpovídá 9 % celkových nákladů. Tyto poměry jsou vyvážené a relevantní. Festivalu </w:t>
      </w:r>
      <w:proofErr w:type="spellStart"/>
      <w:r>
        <w:t>Migthty</w:t>
      </w:r>
      <w:proofErr w:type="spellEnd"/>
      <w:r>
        <w:t xml:space="preserve"> </w:t>
      </w:r>
      <w:proofErr w:type="spellStart"/>
      <w:r>
        <w:t>Sounds</w:t>
      </w:r>
      <w:proofErr w:type="spellEnd"/>
      <w:r>
        <w:t xml:space="preserve"> navrhujeme dotaci v souladu s bodovým ziskem. </w:t>
      </w:r>
      <w:r w:rsidRPr="003458B8">
        <w:t xml:space="preserve"> </w:t>
      </w:r>
    </w:p>
    <w:p w:rsidR="003458B8" w:rsidRDefault="003458B8" w:rsidP="003458B8"/>
    <w:p w:rsidR="00E00019" w:rsidRDefault="00E00019" w:rsidP="003458B8">
      <w:pPr>
        <w:rPr>
          <w:b/>
        </w:rPr>
      </w:pPr>
      <w:proofErr w:type="spellStart"/>
      <w:r>
        <w:rPr>
          <w:b/>
        </w:rPr>
        <w:t>Respect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world</w:t>
      </w:r>
      <w:proofErr w:type="spellEnd"/>
      <w:r>
        <w:rPr>
          <w:b/>
        </w:rPr>
        <w:t xml:space="preserve"> music festival </w:t>
      </w:r>
    </w:p>
    <w:p w:rsidR="00E00019" w:rsidRPr="00E00019" w:rsidRDefault="00E00019" w:rsidP="00E00019">
      <w:r w:rsidRPr="00E00019">
        <w:t xml:space="preserve">V roce 2021 by měl proběhnout 24. ročník festivalu. Více než dvě dekády jde tradiční a prestižní akci zaměřenou na žánr </w:t>
      </w:r>
      <w:proofErr w:type="spellStart"/>
      <w:r w:rsidRPr="00E00019">
        <w:t>world</w:t>
      </w:r>
      <w:proofErr w:type="spellEnd"/>
      <w:r w:rsidRPr="00E00019">
        <w:t xml:space="preserve"> music. Špičková dramaturgie se zahraničními účastníky. V kontextu České republiky jde o průkopnický festival ve svém oboru spolu s propojením na širší kulturní a sociální aspekty (ve spolupráci s řadou </w:t>
      </w:r>
      <w:r>
        <w:t>n</w:t>
      </w:r>
      <w:r w:rsidRPr="00E00019">
        <w:t xml:space="preserve">eziskových organizací), které přibližují problematiku tradic zemí třetího světa.  Koná se obvykle v průběhu celého roku na několika místech v Praze. </w:t>
      </w:r>
    </w:p>
    <w:p w:rsidR="00E00019" w:rsidRPr="00E00019" w:rsidRDefault="00E00019" w:rsidP="00E00019">
      <w:r w:rsidRPr="00E00019">
        <w:t>V obtížném roce 2020 došlo bohužel k řadě neplánovaných změn a výpadků. Přesto se však podařilo uspořádat několik koncertů před zavedením protiepidemických opatření, hlavní koncerty pak proběhly v září a podzimní program se odehrál formou on-line přenosů.</w:t>
      </w:r>
    </w:p>
    <w:p w:rsidR="00E00019" w:rsidRPr="00E00019" w:rsidRDefault="00E00019" w:rsidP="00E00019">
      <w:r w:rsidRPr="00E00019">
        <w:lastRenderedPageBreak/>
        <w:t xml:space="preserve">Podle poslední aktualizace by se hlavní festivalové koncerty </w:t>
      </w:r>
      <w:r>
        <w:t xml:space="preserve">v roce 2021 </w:t>
      </w:r>
      <w:r w:rsidRPr="00E00019">
        <w:t>měly konat  jako open-air  12.-</w:t>
      </w:r>
      <w:proofErr w:type="gramStart"/>
      <w:r w:rsidRPr="00E00019">
        <w:t>13.6. (pokud</w:t>
      </w:r>
      <w:proofErr w:type="gramEnd"/>
      <w:r w:rsidRPr="00E00019">
        <w:t xml:space="preserve"> nebude možné uspořádat v </w:t>
      </w:r>
      <w:proofErr w:type="spellStart"/>
      <w:r w:rsidRPr="00E00019">
        <w:t>uvedném</w:t>
      </w:r>
      <w:proofErr w:type="spellEnd"/>
      <w:r w:rsidRPr="00E00019">
        <w:t xml:space="preserve"> termínu, náhradní termín je 28.-29.8.)  na Rohanském ostrově v Praze.</w:t>
      </w:r>
      <w:r>
        <w:t xml:space="preserve"> </w:t>
      </w:r>
    </w:p>
    <w:p w:rsidR="00E00019" w:rsidRPr="00E00019" w:rsidRDefault="00E00019" w:rsidP="00E00019">
      <w:proofErr w:type="spellStart"/>
      <w:r w:rsidRPr="00E00019">
        <w:t>Respect</w:t>
      </w:r>
      <w:proofErr w:type="spellEnd"/>
      <w:r w:rsidRPr="00E00019">
        <w:t xml:space="preserve"> </w:t>
      </w:r>
      <w:proofErr w:type="spellStart"/>
      <w:r w:rsidRPr="00E00019">
        <w:t>world</w:t>
      </w:r>
      <w:proofErr w:type="spellEnd"/>
      <w:r w:rsidRPr="00E00019">
        <w:t xml:space="preserve"> music festival je po více než 20 </w:t>
      </w:r>
      <w:proofErr w:type="gramStart"/>
      <w:r w:rsidRPr="00E00019">
        <w:t>let  prestižní</w:t>
      </w:r>
      <w:proofErr w:type="gramEnd"/>
      <w:r w:rsidRPr="00E00019">
        <w:t xml:space="preserve"> akcí zaměřenou na etnickou hudbu a </w:t>
      </w:r>
      <w:proofErr w:type="spellStart"/>
      <w:r w:rsidRPr="00E00019">
        <w:t>world</w:t>
      </w:r>
      <w:proofErr w:type="spellEnd"/>
      <w:r w:rsidRPr="00E00019">
        <w:t xml:space="preserve"> music. V kontextu </w:t>
      </w:r>
      <w:proofErr w:type="gramStart"/>
      <w:r w:rsidRPr="00E00019">
        <w:t>ČR  jde</w:t>
      </w:r>
      <w:proofErr w:type="gramEnd"/>
      <w:r w:rsidRPr="00E00019">
        <w:t xml:space="preserve"> o průkopnický festival ve svém oboru, který zvyšuje zdejší povědomí i o širší kulturní a sociální aspekty (ve spolupráci s řadou neziskových organizací)  zemí třetího světa.  Pro rok 2021 je opět i přes obtížné podmínky v plánu špičková dramaturgie pro hlavní festival i jeho přidružené koncerty.</w:t>
      </w:r>
    </w:p>
    <w:p w:rsidR="00E00019" w:rsidRPr="00E00019" w:rsidRDefault="00E00019" w:rsidP="00E00019">
      <w:r w:rsidRPr="00E00019">
        <w:t>Doporučujeme k podpoře dle vysokého bodového hodnocení.</w:t>
      </w:r>
    </w:p>
    <w:p w:rsidR="00E00019" w:rsidRDefault="00E00019" w:rsidP="003458B8"/>
    <w:p w:rsidR="00E00019" w:rsidRDefault="00E00019" w:rsidP="003458B8">
      <w:pPr>
        <w:rPr>
          <w:b/>
        </w:rPr>
      </w:pPr>
      <w:r>
        <w:rPr>
          <w:b/>
        </w:rPr>
        <w:t xml:space="preserve">Rock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People</w:t>
      </w:r>
      <w:proofErr w:type="spellEnd"/>
      <w:r>
        <w:rPr>
          <w:b/>
        </w:rPr>
        <w:t xml:space="preserve"> </w:t>
      </w:r>
    </w:p>
    <w:p w:rsidR="00E00019" w:rsidRDefault="00E00019" w:rsidP="00E00019">
      <w:r>
        <w:t>Festival poblíž Hradce Králové je dnes hudebně špičkou současné rockové a z ní vycházející hudby u nás, přivážející jak významné světové interprety ve svém žánru, tak i poskytující šanci našim hudebníkům k potřebné konfrontaci. O jeho výjimečnosti a otevřeném přístupu svědčí i značné mezinárodní renomé a skutečnost, že se mu daří lákat i zahraniční návštěvníky a tak dobře reprezentuje nejen českou kulturu. Po prvotních letech, kdy šlo pouze o pestrou lokální akci, charakterizuje současnost bohaté zahraniční zastoupení a snaha seznamovat návštěvníky s novými jmény, stejně tak zábavnými pro publikum, jako inspirujícími pro jejich české kolegy.</w:t>
      </w:r>
      <w:r>
        <w:br/>
      </w:r>
      <w:r>
        <w:br/>
        <w:t xml:space="preserve">Jakkoli se může zdát, že tato žánrová hudební produkce se dokáže obejít bez veřejné podpory, právě vysoko nasazená kvalitativní laťka a to, že se pořadatelé nespokojují s polovičatými řešeními, ale mají snahu o špičkovou úroveň, a výjimečný hudební i vizuální zážitek návštěvníků, dává důvod k podpoře této akce. Nápaditá řešení, jakým byla u nás zcela ojedinělá virtuální akce </w:t>
      </w:r>
      <w:r w:rsidRPr="00E00019">
        <w:rPr>
          <w:iCs/>
        </w:rPr>
        <w:t xml:space="preserve">Rock </w:t>
      </w:r>
      <w:proofErr w:type="spellStart"/>
      <w:r w:rsidRPr="00E00019">
        <w:rPr>
          <w:iCs/>
        </w:rPr>
        <w:t>for</w:t>
      </w:r>
      <w:proofErr w:type="spellEnd"/>
      <w:r w:rsidRPr="00E00019">
        <w:rPr>
          <w:iCs/>
        </w:rPr>
        <w:t xml:space="preserve"> </w:t>
      </w:r>
      <w:proofErr w:type="spellStart"/>
      <w:r w:rsidRPr="00E00019">
        <w:rPr>
          <w:iCs/>
        </w:rPr>
        <w:t>People</w:t>
      </w:r>
      <w:proofErr w:type="spellEnd"/>
      <w:r w:rsidRPr="00E00019">
        <w:rPr>
          <w:iCs/>
        </w:rPr>
        <w:t xml:space="preserve"> In </w:t>
      </w:r>
      <w:proofErr w:type="spellStart"/>
      <w:r w:rsidRPr="00E00019">
        <w:rPr>
          <w:iCs/>
        </w:rPr>
        <w:t>the</w:t>
      </w:r>
      <w:proofErr w:type="spellEnd"/>
      <w:r w:rsidRPr="00E00019">
        <w:rPr>
          <w:iCs/>
        </w:rPr>
        <w:t xml:space="preserve"> Game</w:t>
      </w:r>
      <w:r w:rsidRPr="00E00019">
        <w:t>,</w:t>
      </w:r>
      <w:r>
        <w:t xml:space="preserve"> navíc dokazují, že se pořadatelé dokáží vypořádat a do jisté míry i invenčně vzepřít nepřízni současné doby a jejím nutným omezením. Což zpětně dává naději, že vynaložená podpora bude zužitkována způsobem, který příznivcům a návštěvníkům pomůže vynahradit nezaviněné kulturní ochuzení. </w:t>
      </w:r>
    </w:p>
    <w:p w:rsidR="00E00019" w:rsidRDefault="00E00019" w:rsidP="003458B8"/>
    <w:p w:rsidR="00A61CA2" w:rsidRDefault="00A61CA2" w:rsidP="003458B8">
      <w:pPr>
        <w:rPr>
          <w:b/>
        </w:rPr>
      </w:pPr>
      <w:r>
        <w:rPr>
          <w:b/>
        </w:rPr>
        <w:t xml:space="preserve">Struny podzimu </w:t>
      </w:r>
    </w:p>
    <w:p w:rsidR="00A61CA2" w:rsidRDefault="00A61CA2" w:rsidP="00A61CA2">
      <w:r>
        <w:t xml:space="preserve">Festival Struny podzimu prošel za dobu své existence několikerou proměnou. To nejvýznamnější bylo jeho přeorientování z festivalu především vážné hudby (včetně důrazu na hudbu soudobou) v multižánrovou </w:t>
      </w:r>
      <w:proofErr w:type="gramStart"/>
      <w:r>
        <w:t>akci</w:t>
      </w:r>
      <w:proofErr w:type="gramEnd"/>
      <w:r>
        <w:t xml:space="preserve">, na níž se vedle sebe potkávají klasická a soudobá vážná hudba, jazz, ale také kvalitní folk, pop, alternativa a dokonce bluegrass a hip hop. </w:t>
      </w:r>
    </w:p>
    <w:p w:rsidR="00A61CA2" w:rsidRDefault="00A61CA2" w:rsidP="00A61CA2">
      <w:r>
        <w:t xml:space="preserve">Druhá důležitá proměna byla vynucená okolnostmi roku 2020, kdy část festivalu oproti původním plánům proběhla pod širým nebem. </w:t>
      </w:r>
    </w:p>
    <w:p w:rsidR="00A61CA2" w:rsidRDefault="00A61CA2" w:rsidP="00A61CA2">
      <w:r>
        <w:t xml:space="preserve">Letošní program by měl být kombinací právě tohoto venkovního poprázdninového festivalu jako nového modelu a „starých“ Strun podzimu jako podzimní akce v pečlivě vybraných vnitřních </w:t>
      </w:r>
      <w:r>
        <w:lastRenderedPageBreak/>
        <w:t>prostorách. Důvodem rozdělení na dva „</w:t>
      </w:r>
      <w:proofErr w:type="spellStart"/>
      <w:r>
        <w:t>podfestivaly</w:t>
      </w:r>
      <w:proofErr w:type="spellEnd"/>
      <w:r>
        <w:t xml:space="preserve">“ a rozšíření plánovaného programu není jen epidemická situace, ale především plánované oslavy 25 let festivalu. </w:t>
      </w:r>
    </w:p>
    <w:p w:rsidR="00A61CA2" w:rsidRDefault="00A61CA2" w:rsidP="00A61CA2">
      <w:r>
        <w:t xml:space="preserve">Právě s přihlédnutím k tomuto výročí a také s vědomím toho, že pořadatelé jsou schopni nabídnout opravdu jedinečný program na křižovatce hudebních a uměleckých žánrů, ohodnotila rada festival nejvyšším počtem bodů ze všech festivalů alternativní hudby a doporučuje jej k maximální možné podpoře. </w:t>
      </w:r>
    </w:p>
    <w:p w:rsidR="00A61CA2" w:rsidRPr="00A61CA2" w:rsidRDefault="00A61CA2" w:rsidP="003458B8">
      <w:pPr>
        <w:rPr>
          <w:b/>
        </w:rPr>
      </w:pPr>
    </w:p>
    <w:p w:rsidR="00A61CA2" w:rsidRDefault="00A61CA2" w:rsidP="003458B8"/>
    <w:p w:rsidR="003458B8" w:rsidRDefault="003458B8" w:rsidP="003458B8">
      <w:pPr>
        <w:rPr>
          <w:b/>
        </w:rPr>
      </w:pPr>
      <w:r>
        <w:rPr>
          <w:b/>
        </w:rPr>
        <w:t xml:space="preserve">United </w:t>
      </w:r>
      <w:proofErr w:type="spellStart"/>
      <w:r>
        <w:rPr>
          <w:b/>
        </w:rPr>
        <w:t>Islands</w:t>
      </w:r>
      <w:proofErr w:type="spellEnd"/>
      <w:r>
        <w:rPr>
          <w:b/>
        </w:rPr>
        <w:t xml:space="preserve"> of Prague </w:t>
      </w:r>
    </w:p>
    <w:p w:rsidR="003458B8" w:rsidRDefault="003458B8" w:rsidP="003458B8">
      <w:r>
        <w:t xml:space="preserve">Festival United </w:t>
      </w:r>
      <w:proofErr w:type="spellStart"/>
      <w:r>
        <w:t>Islands</w:t>
      </w:r>
      <w:proofErr w:type="spellEnd"/>
      <w:r>
        <w:t xml:space="preserve"> of Prague je tradiční kulturní akcí, která se koná od roku 2004 v Praze. Jde o rodinnou akci bez vstupného, jejíž nadžánrová dramaturgie nevyhýbající se ani menšinovým stylům v posledních letech staví zejména na zajímavých začínajících jménech a kombinuje pravidelně početné zastoupení zahraničních umělců s domácí špičkou. V roce 2019 pořadatelé festivalu odstartovali dramaturgickou linii cíleně zaměřenou na jednotlivé země, úvodní </w:t>
      </w:r>
      <w:proofErr w:type="gramStart"/>
      <w:r>
        <w:t>Britskou</w:t>
      </w:r>
      <w:proofErr w:type="gramEnd"/>
      <w:r>
        <w:t xml:space="preserve"> edic</w:t>
      </w:r>
      <w:r w:rsidR="00A61CA2">
        <w:t>e</w:t>
      </w:r>
      <w:r>
        <w:t xml:space="preserve"> měla v roce 2020 následovat edice Německá. V souvislosti s pandemií Covid-19 a s ní vzešlými opatřeními bylo nutné změnit nejen termín, ale dokonce i místo konání a celou podobu akce, která se ovšem přes veškeré potíže a omezení povedla uskutečnit. </w:t>
      </w:r>
    </w:p>
    <w:p w:rsidR="003458B8" w:rsidRDefault="003458B8" w:rsidP="003458B8">
      <w:r>
        <w:t xml:space="preserve">Bodové ohodnocení je nad stanovenou hranicí ve prospěch udělení podpůrné dotace, komise tuto tradiční akci doporučuje podpořit. Zároveň je třeba v rámci výše podpory přihlédnout k nižšímu bodovému ohodnocení, které částečně odráží také nekonkrétnost projektu, zejména co se týče dramaturgie a </w:t>
      </w:r>
      <w:r w:rsidR="00A61CA2">
        <w:t>jednotlivých</w:t>
      </w:r>
      <w:r>
        <w:t xml:space="preserve"> programových bodů. Komise oceňuje snahu obraz festivalu změnit v rámci zacílení na jednotlivé evropské země (v roce 2021 by mělo být na řadě Německo, jehož program v roce 2020 nemohl proběhnout v plném rozsahu) a některá jména vystupujících byla odhalena při veřejném slyšení, ovšem celkový dramaturgický záměr příliš zřetelný stále není. Zároveň je ale třeba zmínit, že jde o akci s bohatou historií, jistá důvěra v dramaturgii je tedy na místě. Doporučeno k částečné podpoře.</w:t>
      </w:r>
    </w:p>
    <w:p w:rsidR="003458B8" w:rsidRPr="003458B8" w:rsidRDefault="003458B8" w:rsidP="003458B8">
      <w:pPr>
        <w:rPr>
          <w:b/>
        </w:rPr>
      </w:pPr>
    </w:p>
    <w:sectPr w:rsidR="003458B8" w:rsidRPr="00345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EE2"/>
    <w:rsid w:val="000B3027"/>
    <w:rsid w:val="003458B8"/>
    <w:rsid w:val="00596EE2"/>
    <w:rsid w:val="00676438"/>
    <w:rsid w:val="008A297D"/>
    <w:rsid w:val="009177A3"/>
    <w:rsid w:val="00A61CA2"/>
    <w:rsid w:val="00B26BFB"/>
    <w:rsid w:val="00BA3494"/>
    <w:rsid w:val="00C964C5"/>
    <w:rsid w:val="00D42799"/>
    <w:rsid w:val="00E0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7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279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2372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Tesař</dc:creator>
  <cp:lastModifiedBy>Roubíček Vít</cp:lastModifiedBy>
  <cp:revision>4</cp:revision>
  <cp:lastPrinted>2021-04-12T13:19:00Z</cp:lastPrinted>
  <dcterms:created xsi:type="dcterms:W3CDTF">2021-04-08T22:02:00Z</dcterms:created>
  <dcterms:modified xsi:type="dcterms:W3CDTF">2021-04-12T13:20:00Z</dcterms:modified>
</cp:coreProperties>
</file>